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FAD0" w14:textId="1F69F87C" w:rsidR="006D5783" w:rsidRPr="001167ED" w:rsidRDefault="00953F6F" w:rsidP="00944DA5">
      <w:pPr>
        <w:widowControl/>
        <w:jc w:val="center"/>
        <w:rPr>
          <w:rFonts w:ascii="ＭＳ 明朝" w:eastAsia="ＭＳ 明朝" w:hAnsi="ＭＳ 明朝"/>
          <w:sz w:val="24"/>
        </w:rPr>
      </w:pPr>
      <w:r w:rsidRPr="00953F6F">
        <w:rPr>
          <w:rFonts w:ascii="ＭＳ 明朝" w:eastAsia="ＭＳ 明朝" w:hAnsi="ＭＳ 明朝" w:hint="eastAsia"/>
          <w:sz w:val="24"/>
        </w:rPr>
        <w:t>森林整備</w:t>
      </w:r>
      <w:r w:rsidR="00CB3AED">
        <w:rPr>
          <w:rFonts w:ascii="ＭＳ 明朝" w:eastAsia="ＭＳ 明朝" w:hAnsi="ＭＳ 明朝" w:hint="eastAsia"/>
          <w:sz w:val="24"/>
        </w:rPr>
        <w:t>支援</w:t>
      </w:r>
      <w:r w:rsidRPr="00953F6F">
        <w:rPr>
          <w:rFonts w:ascii="ＭＳ 明朝" w:eastAsia="ＭＳ 明朝" w:hAnsi="ＭＳ 明朝" w:hint="eastAsia"/>
          <w:sz w:val="24"/>
        </w:rPr>
        <w:t>事業実施</w:t>
      </w:r>
      <w:r w:rsidR="00000486">
        <w:rPr>
          <w:rFonts w:ascii="ＭＳ 明朝" w:eastAsia="ＭＳ 明朝" w:hAnsi="ＭＳ 明朝" w:hint="eastAsia"/>
          <w:sz w:val="24"/>
        </w:rPr>
        <w:t>内訳書</w:t>
      </w:r>
    </w:p>
    <w:tbl>
      <w:tblPr>
        <w:tblStyle w:val="a3"/>
        <w:tblpPr w:leftFromText="142" w:rightFromText="142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2332"/>
        <w:gridCol w:w="3050"/>
        <w:gridCol w:w="2126"/>
        <w:gridCol w:w="1985"/>
        <w:gridCol w:w="2409"/>
        <w:gridCol w:w="2090"/>
      </w:tblGrid>
      <w:tr w:rsidR="00C67C09" w14:paraId="5F9B6B17" w14:textId="77777777" w:rsidTr="007E13BF">
        <w:trPr>
          <w:trHeight w:val="699"/>
        </w:trPr>
        <w:tc>
          <w:tcPr>
            <w:tcW w:w="2332" w:type="dxa"/>
            <w:vAlign w:val="center"/>
          </w:tcPr>
          <w:p w14:paraId="0826D694" w14:textId="77777777" w:rsidR="00C67C09" w:rsidRDefault="00C67C09" w:rsidP="007E13BF">
            <w:pPr>
              <w:jc w:val="center"/>
            </w:pPr>
            <w:r>
              <w:rPr>
                <w:rFonts w:hint="eastAsia"/>
              </w:rPr>
              <w:t>事業の場所</w:t>
            </w:r>
          </w:p>
        </w:tc>
        <w:tc>
          <w:tcPr>
            <w:tcW w:w="11660" w:type="dxa"/>
            <w:gridSpan w:val="5"/>
            <w:vAlign w:val="center"/>
          </w:tcPr>
          <w:p w14:paraId="55029859" w14:textId="52FAEEB1" w:rsidR="00C67C09" w:rsidRDefault="00C67C09" w:rsidP="007E13BF">
            <w:r>
              <w:rPr>
                <w:rFonts w:hint="eastAsia"/>
              </w:rPr>
              <w:t>新温泉町　　　　　　区　　　　字　　　　　地番</w:t>
            </w:r>
            <w:r w:rsidR="00290D61">
              <w:rPr>
                <w:rFonts w:hint="eastAsia"/>
              </w:rPr>
              <w:t>ほか</w:t>
            </w:r>
            <w:r>
              <w:rPr>
                <w:rFonts w:hint="eastAsia"/>
              </w:rPr>
              <w:t xml:space="preserve">　　　　　筆　　　　　　（林班　　　　　　小班　　　　　　）</w:t>
            </w:r>
          </w:p>
        </w:tc>
      </w:tr>
      <w:tr w:rsidR="00953F6F" w14:paraId="1304C902" w14:textId="77777777" w:rsidTr="007E13BF">
        <w:tc>
          <w:tcPr>
            <w:tcW w:w="2332" w:type="dxa"/>
            <w:tcBorders>
              <w:top w:val="single" w:sz="4" w:space="0" w:color="auto"/>
            </w:tcBorders>
            <w:vAlign w:val="center"/>
          </w:tcPr>
          <w:p w14:paraId="6F438D8B" w14:textId="77777777" w:rsidR="00953F6F" w:rsidRDefault="00953F6F" w:rsidP="007E13B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区　分</w:t>
            </w:r>
          </w:p>
          <w:p w14:paraId="68684C9C" w14:textId="0683936D" w:rsidR="00953F6F" w:rsidRDefault="00F02F0A" w:rsidP="007E13BF">
            <w:pPr>
              <w:jc w:val="center"/>
            </w:pPr>
            <w:r>
              <w:rPr>
                <w:rFonts w:hint="eastAsia"/>
              </w:rPr>
              <w:t>（該当事業の□に✔）</w:t>
            </w:r>
          </w:p>
        </w:tc>
        <w:tc>
          <w:tcPr>
            <w:tcW w:w="3050" w:type="dxa"/>
            <w:tcBorders>
              <w:top w:val="single" w:sz="4" w:space="0" w:color="auto"/>
            </w:tcBorders>
            <w:vAlign w:val="center"/>
          </w:tcPr>
          <w:p w14:paraId="0A7CDC5F" w14:textId="194455AD" w:rsidR="00953F6F" w:rsidRPr="00953F6F" w:rsidRDefault="00953F6F" w:rsidP="007E13B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</w:t>
            </w: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事業量等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31EDE02" w14:textId="5CE19505" w:rsidR="00953F6F" w:rsidRPr="00F45A6B" w:rsidRDefault="00953F6F" w:rsidP="007E13B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補助金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交付決定額</w:t>
            </w:r>
          </w:p>
          <w:p w14:paraId="0237E718" w14:textId="466E3C36" w:rsidR="00953F6F" w:rsidRDefault="00953F6F" w:rsidP="007E13BF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5A93AA4" w14:textId="32CF0177" w:rsidR="00953F6F" w:rsidRPr="00F45A6B" w:rsidRDefault="00953F6F" w:rsidP="007E13B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実行経費</w:t>
            </w:r>
          </w:p>
          <w:p w14:paraId="5E65EB1B" w14:textId="18D64A05" w:rsidR="00953F6F" w:rsidRDefault="00953F6F" w:rsidP="007E13BF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695331C0" w14:textId="485F067A" w:rsidR="00953F6F" w:rsidRPr="00F45A6B" w:rsidRDefault="00953F6F" w:rsidP="007E13B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補助金交付額</w:t>
            </w:r>
          </w:p>
          <w:p w14:paraId="37A8756E" w14:textId="0747C0E5" w:rsidR="00953F6F" w:rsidRPr="006D5783" w:rsidRDefault="008F40F9" w:rsidP="008F40F9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53F6F" w:rsidRPr="006D5783">
              <w:rPr>
                <w:rFonts w:ascii="ＭＳ 明朝" w:eastAsia="ＭＳ 明朝" w:hAnsi="ＭＳ 明朝" w:hint="eastAsia"/>
                <w:sz w:val="18"/>
                <w:szCs w:val="18"/>
              </w:rPr>
              <w:t>※Ａ、Ｂいずれか低い額</w:t>
            </w:r>
          </w:p>
          <w:p w14:paraId="7C6CFA3C" w14:textId="1BEAE4DA" w:rsidR="00953F6F" w:rsidRDefault="008F40F9" w:rsidP="008F40F9">
            <w:pPr>
              <w:jc w:val="left"/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53F6F" w:rsidRPr="006D5783">
              <w:rPr>
                <w:rFonts w:ascii="ＭＳ 明朝" w:eastAsia="ＭＳ 明朝" w:hAnsi="ＭＳ 明朝" w:hint="eastAsia"/>
                <w:sz w:val="18"/>
                <w:szCs w:val="18"/>
              </w:rPr>
              <w:t>※千円未満切捨て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vAlign w:val="center"/>
          </w:tcPr>
          <w:p w14:paraId="2D0424CE" w14:textId="10DEC005" w:rsidR="00953F6F" w:rsidRDefault="00953F6F" w:rsidP="007E13BF">
            <w:pPr>
              <w:jc w:val="center"/>
            </w:pPr>
            <w:r>
              <w:rPr>
                <w:rFonts w:hint="eastAsia"/>
              </w:rPr>
              <w:t>備</w:t>
            </w:r>
            <w:r w:rsidR="00F02F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53F6F" w14:paraId="1EAF59F9" w14:textId="77777777" w:rsidTr="007E13BF">
        <w:trPr>
          <w:trHeight w:val="1005"/>
        </w:trPr>
        <w:tc>
          <w:tcPr>
            <w:tcW w:w="2332" w:type="dxa"/>
            <w:vAlign w:val="center"/>
          </w:tcPr>
          <w:p w14:paraId="39A000DB" w14:textId="77777777" w:rsidR="00953F6F" w:rsidRDefault="00953F6F" w:rsidP="007E13B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□搬出間伐</w:t>
            </w:r>
          </w:p>
          <w:p w14:paraId="4A4DB510" w14:textId="77777777" w:rsidR="00953F6F" w:rsidRDefault="00953F6F" w:rsidP="007E13BF"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□切捨て間伐</w:t>
            </w:r>
          </w:p>
        </w:tc>
        <w:tc>
          <w:tcPr>
            <w:tcW w:w="3050" w:type="dxa"/>
            <w:vAlign w:val="center"/>
          </w:tcPr>
          <w:p w14:paraId="2228090C" w14:textId="77777777" w:rsidR="00953F6F" w:rsidRPr="00F45A6B" w:rsidRDefault="00953F6F" w:rsidP="007E13B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面積　　　．　　h</w:t>
            </w:r>
            <w:r w:rsidRPr="00F45A6B">
              <w:rPr>
                <w:rFonts w:ascii="ＭＳ 明朝" w:eastAsia="ＭＳ 明朝" w:hAnsi="ＭＳ 明朝"/>
                <w:sz w:val="22"/>
                <w:szCs w:val="22"/>
              </w:rPr>
              <w:t>a</w:t>
            </w:r>
          </w:p>
          <w:p w14:paraId="74EFC9DA" w14:textId="77777777" w:rsidR="00953F6F" w:rsidRDefault="00953F6F" w:rsidP="007E13BF"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（間伐率　　　　％）</w:t>
            </w:r>
          </w:p>
        </w:tc>
        <w:tc>
          <w:tcPr>
            <w:tcW w:w="2126" w:type="dxa"/>
            <w:vAlign w:val="bottom"/>
          </w:tcPr>
          <w:p w14:paraId="2E1FAEC0" w14:textId="05B764D1" w:rsidR="00953F6F" w:rsidRDefault="00F02F0A" w:rsidP="007E13B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bottom"/>
          </w:tcPr>
          <w:p w14:paraId="1201213D" w14:textId="7090B768" w:rsidR="00953F6F" w:rsidRPr="00F33FEB" w:rsidRDefault="00ED7254" w:rsidP="007E13B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09" w:type="dxa"/>
            <w:vAlign w:val="bottom"/>
          </w:tcPr>
          <w:p w14:paraId="6F6842DC" w14:textId="397A4A06" w:rsidR="00953F6F" w:rsidRDefault="00ED7254" w:rsidP="007E13BF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090" w:type="dxa"/>
            <w:vAlign w:val="bottom"/>
          </w:tcPr>
          <w:p w14:paraId="0D58B1F2" w14:textId="7FEE04E4" w:rsidR="00953F6F" w:rsidRDefault="00953F6F" w:rsidP="007E13BF">
            <w:pPr>
              <w:jc w:val="right"/>
            </w:pPr>
          </w:p>
        </w:tc>
      </w:tr>
      <w:tr w:rsidR="00ED7254" w14:paraId="1D1B3CF9" w14:textId="77777777" w:rsidTr="007E13BF">
        <w:trPr>
          <w:trHeight w:val="1119"/>
        </w:trPr>
        <w:tc>
          <w:tcPr>
            <w:tcW w:w="2332" w:type="dxa"/>
            <w:vAlign w:val="center"/>
          </w:tcPr>
          <w:p w14:paraId="481B5CC1" w14:textId="05951AA1" w:rsidR="00ED7254" w:rsidRDefault="00ED7254" w:rsidP="007E13B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作業道</w:t>
            </w:r>
            <w:r w:rsidR="00744A55">
              <w:rPr>
                <w:rFonts w:ascii="ＭＳ 明朝" w:eastAsia="ＭＳ 明朝" w:hAnsi="ＭＳ 明朝" w:hint="eastAsia"/>
                <w:sz w:val="22"/>
                <w:szCs w:val="22"/>
              </w:rPr>
              <w:t>開設</w:t>
            </w:r>
          </w:p>
          <w:p w14:paraId="5CC233E6" w14:textId="77777777" w:rsidR="00ED7254" w:rsidRDefault="00ED7254" w:rsidP="007E13BF">
            <w:pPr>
              <w:autoSpaceDE w:val="0"/>
              <w:autoSpaceDN w:val="0"/>
              <w:jc w:val="lef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□作業道路面整備</w:t>
            </w:r>
          </w:p>
        </w:tc>
        <w:tc>
          <w:tcPr>
            <w:tcW w:w="3050" w:type="dxa"/>
            <w:vAlign w:val="center"/>
          </w:tcPr>
          <w:p w14:paraId="214DEBF4" w14:textId="77777777" w:rsidR="00ED7254" w:rsidRPr="00F45A6B" w:rsidRDefault="00ED7254" w:rsidP="007E13B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延長　　　．　　ｍ</w:t>
            </w:r>
          </w:p>
          <w:p w14:paraId="4561AA9C" w14:textId="1B80D5C1" w:rsidR="00ED7254" w:rsidRDefault="00ED7254" w:rsidP="007E13BF">
            <w:r w:rsidRPr="00F45A6B">
              <w:rPr>
                <w:rFonts w:ascii="ＭＳ 明朝" w:eastAsia="ＭＳ 明朝" w:hAnsi="ＭＳ 明朝" w:hint="eastAsia"/>
                <w:sz w:val="22"/>
                <w:szCs w:val="22"/>
              </w:rPr>
              <w:t>（幅員　　．　　ｍ）</w:t>
            </w:r>
          </w:p>
        </w:tc>
        <w:tc>
          <w:tcPr>
            <w:tcW w:w="2126" w:type="dxa"/>
            <w:vAlign w:val="bottom"/>
          </w:tcPr>
          <w:p w14:paraId="4EDAFAA3" w14:textId="4D5C7ACB" w:rsidR="00ED7254" w:rsidRDefault="00ED7254" w:rsidP="007E13BF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85" w:type="dxa"/>
            <w:vAlign w:val="bottom"/>
          </w:tcPr>
          <w:p w14:paraId="1C0E2F77" w14:textId="494AB74B" w:rsidR="00ED7254" w:rsidRPr="00F33FEB" w:rsidRDefault="00ED7254" w:rsidP="007E13B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09" w:type="dxa"/>
            <w:vAlign w:val="bottom"/>
          </w:tcPr>
          <w:p w14:paraId="019565A0" w14:textId="526695FB" w:rsidR="00ED7254" w:rsidRDefault="00ED7254" w:rsidP="007E13BF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090" w:type="dxa"/>
            <w:vAlign w:val="bottom"/>
          </w:tcPr>
          <w:p w14:paraId="104AB555" w14:textId="693EA0E7" w:rsidR="00ED7254" w:rsidRDefault="00ED7254" w:rsidP="007E13BF">
            <w:pPr>
              <w:jc w:val="right"/>
            </w:pPr>
          </w:p>
        </w:tc>
      </w:tr>
      <w:tr w:rsidR="00ED7254" w14:paraId="63E599D4" w14:textId="77777777" w:rsidTr="007E13BF">
        <w:trPr>
          <w:trHeight w:val="992"/>
        </w:trPr>
        <w:tc>
          <w:tcPr>
            <w:tcW w:w="2332" w:type="dxa"/>
            <w:vAlign w:val="center"/>
          </w:tcPr>
          <w:p w14:paraId="1E23E6EB" w14:textId="69C9E233" w:rsidR="00ED7254" w:rsidRDefault="00ED7254" w:rsidP="007E13B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E0984">
              <w:rPr>
                <w:rFonts w:hint="eastAsia"/>
                <w:sz w:val="22"/>
                <w:szCs w:val="22"/>
              </w:rPr>
              <w:t>□生活保全林整備</w:t>
            </w:r>
          </w:p>
        </w:tc>
        <w:tc>
          <w:tcPr>
            <w:tcW w:w="3050" w:type="dxa"/>
            <w:vAlign w:val="center"/>
          </w:tcPr>
          <w:p w14:paraId="00F7B571" w14:textId="77777777" w:rsidR="00ED7254" w:rsidRPr="002E0984" w:rsidRDefault="00ED7254" w:rsidP="007E13B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2E0984">
              <w:rPr>
                <w:rFonts w:ascii="ＭＳ 明朝" w:eastAsia="ＭＳ 明朝" w:hAnsi="ＭＳ 明朝" w:hint="eastAsia"/>
                <w:sz w:val="22"/>
                <w:szCs w:val="22"/>
              </w:rPr>
              <w:t>面積　　　．　　ｈａ</w:t>
            </w:r>
          </w:p>
          <w:p w14:paraId="625E8F53" w14:textId="39F86DA4" w:rsidR="00ED7254" w:rsidRPr="00F45A6B" w:rsidRDefault="00ED7254" w:rsidP="007E13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0984">
              <w:rPr>
                <w:rFonts w:ascii="ＭＳ 明朝" w:eastAsia="ＭＳ 明朝" w:hAnsi="ＭＳ 明朝" w:hint="eastAsia"/>
                <w:sz w:val="22"/>
                <w:szCs w:val="22"/>
              </w:rPr>
              <w:t>（奥行　ｍ×延長　　　ｍ）</w:t>
            </w:r>
          </w:p>
        </w:tc>
        <w:tc>
          <w:tcPr>
            <w:tcW w:w="2126" w:type="dxa"/>
            <w:vAlign w:val="bottom"/>
          </w:tcPr>
          <w:p w14:paraId="60AD47B4" w14:textId="59244649" w:rsidR="00ED7254" w:rsidRDefault="00ED7254" w:rsidP="007E13BF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85" w:type="dxa"/>
            <w:vAlign w:val="bottom"/>
          </w:tcPr>
          <w:p w14:paraId="72A4BB73" w14:textId="7C2E346C" w:rsidR="00ED7254" w:rsidRPr="00F33FEB" w:rsidRDefault="00ED7254" w:rsidP="007E13B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09" w:type="dxa"/>
            <w:vAlign w:val="bottom"/>
          </w:tcPr>
          <w:p w14:paraId="34B81CAB" w14:textId="139E1337" w:rsidR="00ED7254" w:rsidRDefault="00ED7254" w:rsidP="007E13BF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090" w:type="dxa"/>
            <w:vAlign w:val="bottom"/>
          </w:tcPr>
          <w:p w14:paraId="1630A98F" w14:textId="22AFA459" w:rsidR="00ED7254" w:rsidRDefault="00ED7254" w:rsidP="007E13BF">
            <w:pPr>
              <w:jc w:val="right"/>
            </w:pPr>
          </w:p>
        </w:tc>
      </w:tr>
      <w:tr w:rsidR="00ED7254" w14:paraId="718BD59B" w14:textId="77777777" w:rsidTr="007E13BF">
        <w:trPr>
          <w:trHeight w:val="978"/>
        </w:trPr>
        <w:tc>
          <w:tcPr>
            <w:tcW w:w="2332" w:type="dxa"/>
            <w:vAlign w:val="center"/>
          </w:tcPr>
          <w:p w14:paraId="651CDF4E" w14:textId="0A931243" w:rsidR="00ED7254" w:rsidRDefault="00ED7254" w:rsidP="007E13B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E0984">
              <w:rPr>
                <w:rFonts w:hint="eastAsia"/>
                <w:sz w:val="22"/>
                <w:szCs w:val="22"/>
              </w:rPr>
              <w:t>□危険木伐採</w:t>
            </w:r>
          </w:p>
        </w:tc>
        <w:tc>
          <w:tcPr>
            <w:tcW w:w="3050" w:type="dxa"/>
            <w:vAlign w:val="center"/>
          </w:tcPr>
          <w:p w14:paraId="47303F93" w14:textId="77777777" w:rsidR="00ED7254" w:rsidRPr="002E0984" w:rsidRDefault="00ED7254" w:rsidP="007E13BF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2E0984">
              <w:rPr>
                <w:rFonts w:ascii="ＭＳ 明朝" w:eastAsia="ＭＳ 明朝" w:hAnsi="ＭＳ 明朝" w:hint="eastAsia"/>
                <w:sz w:val="22"/>
                <w:szCs w:val="22"/>
              </w:rPr>
              <w:t>本数　　　　本</w:t>
            </w:r>
          </w:p>
          <w:p w14:paraId="1FAFA873" w14:textId="2103BCD3" w:rsidR="00ED7254" w:rsidRDefault="00ED7254" w:rsidP="007E13B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E0984">
              <w:rPr>
                <w:rFonts w:ascii="ＭＳ 明朝" w:eastAsia="ＭＳ 明朝" w:hAnsi="ＭＳ 明朝" w:hint="eastAsia"/>
                <w:sz w:val="22"/>
                <w:szCs w:val="22"/>
              </w:rPr>
              <w:t>（箇所数　　箇所）</w:t>
            </w:r>
          </w:p>
        </w:tc>
        <w:tc>
          <w:tcPr>
            <w:tcW w:w="2126" w:type="dxa"/>
            <w:vAlign w:val="bottom"/>
          </w:tcPr>
          <w:p w14:paraId="30DE19F2" w14:textId="21BD87EE" w:rsidR="00ED7254" w:rsidRDefault="00ED7254" w:rsidP="007E13BF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985" w:type="dxa"/>
            <w:vAlign w:val="bottom"/>
          </w:tcPr>
          <w:p w14:paraId="53962E68" w14:textId="6DFFADB8" w:rsidR="00ED7254" w:rsidRPr="00F33FEB" w:rsidRDefault="00ED7254" w:rsidP="007E13B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09" w:type="dxa"/>
            <w:vAlign w:val="bottom"/>
          </w:tcPr>
          <w:p w14:paraId="437F2F49" w14:textId="04B84ED4" w:rsidR="00ED7254" w:rsidRDefault="00ED7254" w:rsidP="007E13BF">
            <w:pPr>
              <w:jc w:val="right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090" w:type="dxa"/>
            <w:vAlign w:val="bottom"/>
          </w:tcPr>
          <w:p w14:paraId="0145E5C1" w14:textId="4740A96C" w:rsidR="00ED7254" w:rsidRDefault="00ED7254" w:rsidP="007E13BF">
            <w:pPr>
              <w:jc w:val="right"/>
            </w:pPr>
          </w:p>
        </w:tc>
      </w:tr>
      <w:tr w:rsidR="00ED7254" w14:paraId="73640859" w14:textId="77777777" w:rsidTr="007E13BF">
        <w:trPr>
          <w:trHeight w:val="978"/>
        </w:trPr>
        <w:tc>
          <w:tcPr>
            <w:tcW w:w="2332" w:type="dxa"/>
            <w:vAlign w:val="center"/>
          </w:tcPr>
          <w:p w14:paraId="18AFE86D" w14:textId="37D34316" w:rsidR="00ED7254" w:rsidRDefault="00ED7254" w:rsidP="007E13B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050" w:type="dxa"/>
            <w:vAlign w:val="center"/>
          </w:tcPr>
          <w:p w14:paraId="2F74612F" w14:textId="77777777" w:rsidR="00ED7254" w:rsidRDefault="00ED7254" w:rsidP="007E13B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bottom"/>
          </w:tcPr>
          <w:p w14:paraId="1EC11BC5" w14:textId="2E1F82A6" w:rsidR="00ED7254" w:rsidRDefault="00ED7254" w:rsidP="007E13B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bottom"/>
          </w:tcPr>
          <w:p w14:paraId="71532A48" w14:textId="3557A769" w:rsidR="00ED7254" w:rsidRPr="00F33FEB" w:rsidRDefault="00ED7254" w:rsidP="007E13BF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09" w:type="dxa"/>
            <w:vAlign w:val="bottom"/>
          </w:tcPr>
          <w:p w14:paraId="1E8A0492" w14:textId="36EB677D" w:rsidR="00ED7254" w:rsidRDefault="00ED7254" w:rsidP="007E13B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90" w:type="dxa"/>
            <w:vAlign w:val="center"/>
          </w:tcPr>
          <w:p w14:paraId="2FDE049F" w14:textId="77777777" w:rsidR="00ED7254" w:rsidRDefault="00ED7254" w:rsidP="007E13BF"/>
        </w:tc>
      </w:tr>
    </w:tbl>
    <w:p w14:paraId="1E2DD748" w14:textId="22C148CD" w:rsidR="002E0984" w:rsidRDefault="002E0984" w:rsidP="002E0984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F6A4C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2E0984" w:rsidSect="007E13BF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87B9" w14:textId="77777777" w:rsidR="003E7236" w:rsidRDefault="003E7236" w:rsidP="00F47D4B">
      <w:r>
        <w:separator/>
      </w:r>
    </w:p>
  </w:endnote>
  <w:endnote w:type="continuationSeparator" w:id="0">
    <w:p w14:paraId="68A0A6CD" w14:textId="77777777" w:rsidR="003E7236" w:rsidRDefault="003E7236" w:rsidP="00F4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F9D3" w14:textId="77777777" w:rsidR="003E7236" w:rsidRDefault="003E7236" w:rsidP="00F47D4B">
      <w:r>
        <w:separator/>
      </w:r>
    </w:p>
  </w:footnote>
  <w:footnote w:type="continuationSeparator" w:id="0">
    <w:p w14:paraId="50612589" w14:textId="77777777" w:rsidR="003E7236" w:rsidRDefault="003E7236" w:rsidP="00F47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83"/>
    <w:rsid w:val="00000486"/>
    <w:rsid w:val="000029C8"/>
    <w:rsid w:val="000902A3"/>
    <w:rsid w:val="001167ED"/>
    <w:rsid w:val="0014178C"/>
    <w:rsid w:val="00144D18"/>
    <w:rsid w:val="00290D61"/>
    <w:rsid w:val="002E0984"/>
    <w:rsid w:val="002F6A4C"/>
    <w:rsid w:val="00380F9B"/>
    <w:rsid w:val="003A25A1"/>
    <w:rsid w:val="003E7236"/>
    <w:rsid w:val="004A4584"/>
    <w:rsid w:val="00502044"/>
    <w:rsid w:val="006D5783"/>
    <w:rsid w:val="00744A55"/>
    <w:rsid w:val="007E13BF"/>
    <w:rsid w:val="0083136B"/>
    <w:rsid w:val="008F40F9"/>
    <w:rsid w:val="00944DA5"/>
    <w:rsid w:val="00953F6F"/>
    <w:rsid w:val="00B16A04"/>
    <w:rsid w:val="00C67C09"/>
    <w:rsid w:val="00CB3AED"/>
    <w:rsid w:val="00D122B4"/>
    <w:rsid w:val="00E0209C"/>
    <w:rsid w:val="00E24AAC"/>
    <w:rsid w:val="00ED7254"/>
    <w:rsid w:val="00F02F0A"/>
    <w:rsid w:val="00F33FEB"/>
    <w:rsid w:val="00F47D4B"/>
    <w:rsid w:val="00F61C63"/>
    <w:rsid w:val="00F61CE1"/>
    <w:rsid w:val="00F64FE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CAF86"/>
  <w15:chartTrackingRefBased/>
  <w15:docId w15:val="{1D5C573D-FEE7-4B5B-A587-5B4796D2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E4"/>
    <w:pPr>
      <w:widowControl w:val="0"/>
      <w:jc w:val="both"/>
    </w:pPr>
    <w:rPr>
      <w:rFonts w:ascii="ＭＳ Ｐ明朝" w:eastAsia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D4B"/>
    <w:rPr>
      <w:rFonts w:ascii="ＭＳ Ｐ明朝" w:eastAsia="ＭＳ Ｐ明朝" w:hAnsi="ＭＳ Ｐ明朝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7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D4B"/>
    <w:rPr>
      <w:rFonts w:ascii="ＭＳ Ｐ明朝" w:eastAsia="ＭＳ Ｐ明朝" w:hAnsi="ＭＳ Ｐ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001E-17A5-4151-9935-03733F66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ShinonsenTwon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SON22J031@office.town.shinonsen.hyogo.jp</dc:creator>
  <cp:keywords/>
  <dc:description/>
  <cp:lastModifiedBy>SON22J006</cp:lastModifiedBy>
  <cp:revision>16</cp:revision>
  <dcterms:created xsi:type="dcterms:W3CDTF">2025-02-16T08:00:00Z</dcterms:created>
  <dcterms:modified xsi:type="dcterms:W3CDTF">2025-03-14T05:10:00Z</dcterms:modified>
</cp:coreProperties>
</file>